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21.291222pt;margin-top:16.339783pt;width:574.050pt;height:765.25pt;mso-position-horizontal-relative:page;mso-position-vertical-relative:page;z-index:-15744512" coordorigin="426,327" coordsize="11481,15305">
            <v:shape style="position:absolute;left:425;top:326;width:11404;height:14778" type="#_x0000_t75" stroked="false">
              <v:imagedata r:id="rId5" o:title=""/>
            </v:shape>
            <v:shape style="position:absolute;left:11471;top:10935;width:111;height:2293" type="#_x0000_t75" stroked="false">
              <v:imagedata r:id="rId6" o:title=""/>
            </v:shape>
            <v:shape style="position:absolute;left:11471;top:4418;width:354;height:10474" type="#_x0000_t75" stroked="false">
              <v:imagedata r:id="rId7" o:title=""/>
            </v:shape>
            <v:shape style="position:absolute;left:11464;top:15060;width:442;height:572" type="#_x0000_t75" stroked="false">
              <v:imagedata r:id="rId8" o:title=""/>
            </v:shape>
            <w10:wrap type="none"/>
          </v:group>
        </w:pic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rsantos</dc:creator>
  <dc:title>emissao_EC4ED31E180017EAA95CC473_memora....498-2022_assinado_versaoImpressao.pdf</dc:title>
  <dcterms:created xsi:type="dcterms:W3CDTF">2023-10-04T10:26:28Z</dcterms:created>
  <dcterms:modified xsi:type="dcterms:W3CDTF">2023-10-04T10:26:28Z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2023-10-04T00:00:00Z</vt:filetime>
  </property>
</Properties>
</file>